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73"/>
        <w:tblW w:w="942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59"/>
        <w:gridCol w:w="5062"/>
      </w:tblGrid>
      <w:tr w:rsidR="0032578E" w:rsidRPr="00417838" w:rsidTr="00716764">
        <w:trPr>
          <w:trHeight w:val="49"/>
          <w:tblCellSpacing w:w="0" w:type="dxa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2578E" w:rsidRPr="00417838" w:rsidRDefault="0032578E" w:rsidP="0071676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32578E" w:rsidRDefault="0032578E" w:rsidP="0071676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32578E" w:rsidRPr="00417838" w:rsidRDefault="0032578E" w:rsidP="00716764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32578E" w:rsidRDefault="0032578E" w:rsidP="0071676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32578E" w:rsidRDefault="0032578E" w:rsidP="00716764">
            <w:pPr>
              <w:jc w:val="both"/>
            </w:pPr>
            <w:r>
              <w:t>Протокол №      от            2023 года</w:t>
            </w:r>
          </w:p>
          <w:p w:rsidR="0032578E" w:rsidRDefault="0032578E" w:rsidP="00716764">
            <w:pPr>
              <w:jc w:val="both"/>
            </w:pPr>
          </w:p>
          <w:p w:rsidR="0032578E" w:rsidRPr="003D171A" w:rsidRDefault="0032578E" w:rsidP="00716764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32578E" w:rsidRDefault="0032578E" w:rsidP="00716764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32578E" w:rsidRDefault="0032578E" w:rsidP="00716764">
            <w:pPr>
              <w:spacing w:before="120"/>
              <w:jc w:val="both"/>
            </w:pPr>
          </w:p>
          <w:p w:rsidR="0032578E" w:rsidRPr="003D171A" w:rsidRDefault="0032578E" w:rsidP="00716764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32578E" w:rsidRDefault="0032578E" w:rsidP="00716764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32578E" w:rsidRPr="00417838" w:rsidRDefault="0032578E" w:rsidP="0071676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</w:t>
            </w:r>
            <w:r w:rsidRPr="003D171A">
              <w:rPr>
                <w:color w:val="000000"/>
              </w:rPr>
              <w:t>г</w:t>
            </w:r>
          </w:p>
          <w:p w:rsidR="0032578E" w:rsidRPr="00417838" w:rsidRDefault="0032578E" w:rsidP="00716764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32578E" w:rsidRPr="00417838" w:rsidRDefault="0032578E" w:rsidP="00716764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32578E" w:rsidRPr="00417838" w:rsidRDefault="0032578E" w:rsidP="00716764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32578E" w:rsidRDefault="0032578E" w:rsidP="00716764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32578E" w:rsidRPr="00417838" w:rsidRDefault="0032578E" w:rsidP="00716764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32578E" w:rsidRDefault="0032578E" w:rsidP="0071676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32578E" w:rsidRPr="00417838" w:rsidRDefault="0032578E" w:rsidP="00716764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32578E" w:rsidRDefault="0032578E" w:rsidP="00716764">
            <w:pPr>
              <w:jc w:val="both"/>
            </w:pPr>
            <w:r>
              <w:t xml:space="preserve">                      Приказ №             от           2023   г.</w:t>
            </w:r>
          </w:p>
          <w:p w:rsidR="0032578E" w:rsidRPr="00417838" w:rsidRDefault="0032578E" w:rsidP="0071676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32578E" w:rsidRPr="00EF02BA" w:rsidRDefault="0032578E" w:rsidP="003257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EF02BA">
        <w:rPr>
          <w:b/>
          <w:color w:val="333333"/>
          <w:sz w:val="28"/>
          <w:szCs w:val="28"/>
        </w:rPr>
        <w:t>ИНСТРУКЦИЯ</w:t>
      </w:r>
    </w:p>
    <w:p w:rsidR="0032578E" w:rsidRPr="00692B90" w:rsidRDefault="0032578E" w:rsidP="0032578E">
      <w:pPr>
        <w:jc w:val="center"/>
        <w:rPr>
          <w:b/>
        </w:rPr>
      </w:pPr>
      <w:r w:rsidRPr="00692B90">
        <w:rPr>
          <w:b/>
        </w:rPr>
        <w:t>вводный инструктаж</w:t>
      </w:r>
    </w:p>
    <w:p w:rsidR="0032578E" w:rsidRPr="00692B90" w:rsidRDefault="0032578E" w:rsidP="0032578E">
      <w:pPr>
        <w:jc w:val="center"/>
        <w:rPr>
          <w:b/>
        </w:rPr>
      </w:pPr>
      <w:r w:rsidRPr="00692B90">
        <w:rPr>
          <w:b/>
        </w:rPr>
        <w:t xml:space="preserve">для </w:t>
      </w:r>
      <w:proofErr w:type="gramStart"/>
      <w:r w:rsidRPr="00692B90">
        <w:rPr>
          <w:b/>
        </w:rPr>
        <w:t>обучающихся</w:t>
      </w:r>
      <w:proofErr w:type="gramEnd"/>
      <w:r w:rsidRPr="00692B90">
        <w:rPr>
          <w:b/>
        </w:rPr>
        <w:t xml:space="preserve"> в кабинете биологии.</w:t>
      </w:r>
    </w:p>
    <w:p w:rsidR="0032578E" w:rsidRPr="00EF02BA" w:rsidRDefault="0032578E" w:rsidP="003257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ИОТ - _</w:t>
      </w:r>
      <w:r w:rsidRPr="00EF02BA">
        <w:rPr>
          <w:b/>
          <w:color w:val="333333"/>
          <w:sz w:val="28"/>
          <w:szCs w:val="28"/>
        </w:rPr>
        <w:t xml:space="preserve"> – 2023</w:t>
      </w:r>
    </w:p>
    <w:p w:rsidR="0032578E" w:rsidRPr="00692B90" w:rsidRDefault="0032578E" w:rsidP="0032578E">
      <w:pPr>
        <w:jc w:val="both"/>
      </w:pPr>
    </w:p>
    <w:p w:rsidR="0032578E" w:rsidRPr="00692B90" w:rsidRDefault="0032578E" w:rsidP="0032578E">
      <w:pPr>
        <w:jc w:val="both"/>
        <w:rPr>
          <w:b/>
          <w:color w:val="000000"/>
        </w:rPr>
      </w:pPr>
      <w:r w:rsidRPr="00692B90">
        <w:rPr>
          <w:b/>
          <w:color w:val="000000"/>
        </w:rPr>
        <w:t>1. Общие положения</w:t>
      </w:r>
    </w:p>
    <w:p w:rsidR="0032578E" w:rsidRPr="00692B90" w:rsidRDefault="0032578E" w:rsidP="0032578E">
      <w:pPr>
        <w:jc w:val="both"/>
        <w:rPr>
          <w:color w:val="000000"/>
        </w:rPr>
      </w:pPr>
      <w:r w:rsidRPr="00692B90">
        <w:t xml:space="preserve">1.1. Настоящий вводный инструктаж разработан в соответствии с </w:t>
      </w:r>
      <w:r w:rsidRPr="00692B90">
        <w:rPr>
          <w:bCs/>
          <w:spacing w:val="2"/>
          <w:kern w:val="36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692B90">
        <w:rPr>
          <w:color w:val="000000"/>
        </w:rPr>
        <w:t xml:space="preserve">; </w:t>
      </w:r>
      <w:proofErr w:type="gramStart"/>
      <w:r w:rsidRPr="00692B90">
        <w:rPr>
          <w:color w:val="000000"/>
        </w:rPr>
        <w:t xml:space="preserve">Федеральным законом № 273-ФЗ от 29.12.2012г "Об образовании в Российской Федерации" в редакции от 8 декабря 2020 года, Письмом </w:t>
      </w:r>
      <w:proofErr w:type="spellStart"/>
      <w:r w:rsidRPr="00692B90">
        <w:rPr>
          <w:color w:val="000000"/>
        </w:rPr>
        <w:t>Минобрнауки</w:t>
      </w:r>
      <w:proofErr w:type="spellEnd"/>
      <w:r w:rsidRPr="00692B90">
        <w:rPr>
          <w:color w:val="000000"/>
        </w:rPr>
        <w:t xml:space="preserve"> России № 12-1077 от 25 августа 2015 года «Рекомендации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деятельность» и иными нормативно-правовыми актами, Правилами внутреннего распорядка обучающихся общеобразовательной организации.</w:t>
      </w:r>
      <w:proofErr w:type="gramEnd"/>
    </w:p>
    <w:p w:rsidR="0032578E" w:rsidRPr="00692B90" w:rsidRDefault="0032578E" w:rsidP="0032578E">
      <w:pPr>
        <w:jc w:val="both"/>
        <w:rPr>
          <w:color w:val="000000"/>
        </w:rPr>
      </w:pPr>
      <w:r w:rsidRPr="00692B90">
        <w:rPr>
          <w:color w:val="000000"/>
        </w:rPr>
        <w:t>1.2. К занятиям в кабинете биологии допускаются обучающиеся, прошедшие медицинский осмотр, не имеющие противопоказаний по состоянию здоровья и усвоившие основные требования безопасного выполнению работ с лабораторным оборудованием.</w:t>
      </w:r>
    </w:p>
    <w:p w:rsidR="0032578E" w:rsidRPr="00692B90" w:rsidRDefault="0032578E" w:rsidP="0032578E">
      <w:pPr>
        <w:jc w:val="both"/>
        <w:rPr>
          <w:color w:val="000000"/>
        </w:rPr>
      </w:pPr>
      <w:r w:rsidRPr="00692B90">
        <w:t>1.3. Данный инструктаж составлен для обучающихся в целях обеспечения охраны здоровья и</w:t>
      </w:r>
      <w:r w:rsidRPr="00692B90">
        <w:rPr>
          <w:color w:val="000000"/>
        </w:rPr>
        <w:t xml:space="preserve"> безопасных условий обучения на уроках и дополнительных занятиях по биологии в образовательной организации.</w:t>
      </w:r>
    </w:p>
    <w:p w:rsidR="0032578E" w:rsidRPr="00692B90" w:rsidRDefault="0032578E" w:rsidP="0032578E">
      <w:pPr>
        <w:shd w:val="clear" w:color="auto" w:fill="FFFFFF"/>
        <w:autoSpaceDE w:val="0"/>
        <w:autoSpaceDN w:val="0"/>
        <w:adjustRightInd w:val="0"/>
        <w:jc w:val="both"/>
      </w:pPr>
      <w:r w:rsidRPr="00692B90">
        <w:t>1.4. Проведение вводного инструктажа в кабинете биологии регистрируют в журнале инструктажа обучающихся по технике безопасности (ТБ) с подписью инструктируемого и инструктирующего. Дата регистрации вводного инструктажа в специальном журнале должна совпадать с записью о проведении данных инструктажей в классном журнале.</w:t>
      </w:r>
    </w:p>
    <w:p w:rsidR="0032578E" w:rsidRPr="00692B90" w:rsidRDefault="0032578E" w:rsidP="0032578E">
      <w:pPr>
        <w:jc w:val="both"/>
        <w:rPr>
          <w:color w:val="000000"/>
        </w:rPr>
      </w:pPr>
      <w:r w:rsidRPr="00692B90">
        <w:t xml:space="preserve">1.5. Вводный инструктаж проводится с </w:t>
      </w:r>
      <w:proofErr w:type="gramStart"/>
      <w:r w:rsidRPr="00692B90">
        <w:t>обучающимися</w:t>
      </w:r>
      <w:proofErr w:type="gramEnd"/>
      <w:r w:rsidRPr="00692B90">
        <w:t xml:space="preserve"> в кабинете биологии на первом занятии в начале учебного года, а также с вновь прибывшими обучающимися школы в течение</w:t>
      </w:r>
      <w:r w:rsidRPr="00692B90">
        <w:rPr>
          <w:color w:val="000000"/>
        </w:rPr>
        <w:t xml:space="preserve"> учебного года. Учителю биологии инструктаж рекомендуется проводить с использованием современных технических и демонстрационных средств обучения, а также наглядных учебных пособий.</w:t>
      </w:r>
    </w:p>
    <w:p w:rsidR="0032578E" w:rsidRPr="00692B90" w:rsidRDefault="0032578E" w:rsidP="0032578E">
      <w:pPr>
        <w:jc w:val="both"/>
      </w:pPr>
      <w:r w:rsidRPr="00692B90">
        <w:t>1.6. Соблюдение требований данного инструктажа обязательно для всех обучающихся, занимающихся в кабинете биологии.</w:t>
      </w:r>
    </w:p>
    <w:p w:rsidR="0032578E" w:rsidRPr="00692B90" w:rsidRDefault="0032578E" w:rsidP="0032578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692B90">
        <w:rPr>
          <w:b/>
          <w:color w:val="000000"/>
        </w:rPr>
        <w:t>2. Общие требования безопасности в кабинете биологии</w:t>
      </w:r>
    </w:p>
    <w:p w:rsidR="0032578E" w:rsidRPr="00692B90" w:rsidRDefault="0032578E" w:rsidP="0032578E">
      <w:pPr>
        <w:jc w:val="both"/>
      </w:pPr>
      <w:r w:rsidRPr="00692B90">
        <w:t>2.1. Обучающиеся должны спокойно, не торопясь, соблюдая дисциплину и порядок, входить и выходить из кабинета биологии.</w:t>
      </w:r>
    </w:p>
    <w:p w:rsidR="0032578E" w:rsidRPr="00692B90" w:rsidRDefault="0032578E" w:rsidP="0032578E">
      <w:pPr>
        <w:jc w:val="both"/>
      </w:pPr>
      <w:r w:rsidRPr="00692B90">
        <w:t>2.2. Школьники должны строго соблюдать требования инструкций по правилам безопасности при проведении лабораторно-практических работ по биологии.</w:t>
      </w:r>
    </w:p>
    <w:p w:rsidR="00BC7449" w:rsidRDefault="00BC7449"/>
    <w:sectPr w:rsidR="00BC7449" w:rsidSect="00BC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07025"/>
    <w:multiLevelType w:val="hybridMultilevel"/>
    <w:tmpl w:val="08982E7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E335D4"/>
    <w:multiLevelType w:val="hybridMultilevel"/>
    <w:tmpl w:val="953A5A3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78E"/>
    <w:rsid w:val="0032578E"/>
    <w:rsid w:val="00804D0B"/>
    <w:rsid w:val="00BC7449"/>
    <w:rsid w:val="00C5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2578E"/>
    <w:pPr>
      <w:spacing w:before="100" w:beforeAutospacing="1" w:after="100" w:afterAutospacing="1"/>
    </w:pPr>
  </w:style>
  <w:style w:type="character" w:styleId="a4">
    <w:name w:val="Hyperlink"/>
    <w:basedOn w:val="a0"/>
    <w:rsid w:val="0032578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2411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2023-10-07T05:21:00Z</dcterms:created>
  <dcterms:modified xsi:type="dcterms:W3CDTF">2023-10-07T05:25:00Z</dcterms:modified>
</cp:coreProperties>
</file>